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303" w:rsidRDefault="00C66303" w:rsidP="00C66303"/>
    <w:p w:rsidR="00033A99" w:rsidRDefault="00C66303" w:rsidP="00033A99">
      <w:pPr>
        <w:jc w:val="center"/>
        <w:rPr>
          <w:b/>
        </w:rPr>
      </w:pPr>
      <w:r w:rsidRPr="00E15A89">
        <w:rPr>
          <w:b/>
        </w:rPr>
        <w:t xml:space="preserve">Contract </w:t>
      </w:r>
      <w:r w:rsidR="00033A99">
        <w:rPr>
          <w:b/>
        </w:rPr>
        <w:t>for Independent Projects</w:t>
      </w:r>
    </w:p>
    <w:p w:rsidR="00033A99" w:rsidRDefault="00033A99" w:rsidP="00C66303">
      <w:pPr>
        <w:rPr>
          <w:b/>
        </w:rPr>
      </w:pPr>
    </w:p>
    <w:p w:rsidR="00C66303" w:rsidRPr="00033A99" w:rsidRDefault="00033A99" w:rsidP="00C66303">
      <w:r>
        <w:t xml:space="preserve">Before embarking on this independent project with Professor X, I agree to the following roles and responsibilities. </w:t>
      </w:r>
    </w:p>
    <w:p w:rsidR="00D45B97" w:rsidRDefault="00D45B97" w:rsidP="00D45B97"/>
    <w:p w:rsidR="00D45B97" w:rsidRDefault="00D45B97" w:rsidP="00D45B97">
      <w:r>
        <w:t>I will:</w:t>
      </w:r>
    </w:p>
    <w:p w:rsidR="00D45B97" w:rsidRDefault="00D45B97" w:rsidP="00D45B97">
      <w:pPr>
        <w:pStyle w:val="ListParagraph"/>
        <w:numPr>
          <w:ilvl w:val="0"/>
          <w:numId w:val="2"/>
        </w:numPr>
      </w:pPr>
      <w:r>
        <w:t>Take responsibility for doing the work for this project, recognizing that Professor X is serving only as a guide and advisor.</w:t>
      </w:r>
    </w:p>
    <w:p w:rsidR="00D45B97" w:rsidRDefault="00D45B97" w:rsidP="00D45B97">
      <w:pPr>
        <w:pStyle w:val="ListParagraph"/>
        <w:numPr>
          <w:ilvl w:val="0"/>
          <w:numId w:val="2"/>
        </w:numPr>
      </w:pPr>
      <w:r>
        <w:t xml:space="preserve">Communicate regularly with Professor X, asking questions </w:t>
      </w:r>
      <w:r w:rsidR="008F0B29">
        <w:t xml:space="preserve">about anything I’m confused by </w:t>
      </w:r>
      <w:r>
        <w:t>and reporting on my progress.</w:t>
      </w:r>
    </w:p>
    <w:p w:rsidR="00D45B97" w:rsidRDefault="00D45B97" w:rsidP="00D45B97">
      <w:pPr>
        <w:pStyle w:val="ListParagraph"/>
        <w:numPr>
          <w:ilvl w:val="0"/>
          <w:numId w:val="2"/>
        </w:numPr>
      </w:pPr>
      <w:r>
        <w:t xml:space="preserve">Do </w:t>
      </w:r>
      <w:r w:rsidR="008F0B29">
        <w:t xml:space="preserve">not only </w:t>
      </w:r>
      <w:r>
        <w:t xml:space="preserve">the </w:t>
      </w:r>
      <w:r w:rsidR="008F0B29">
        <w:t xml:space="preserve">reading Professor X suggests, but also considerable research on my own, in order to situate this project within the larger literature. </w:t>
      </w:r>
    </w:p>
    <w:p w:rsidR="00D45B97" w:rsidRDefault="00D45B97" w:rsidP="00D45B97">
      <w:pPr>
        <w:pStyle w:val="ListParagraph"/>
        <w:numPr>
          <w:ilvl w:val="0"/>
          <w:numId w:val="2"/>
        </w:numPr>
      </w:pPr>
      <w:r>
        <w:t>Come to every me</w:t>
      </w:r>
      <w:r w:rsidR="008F0B29">
        <w:t xml:space="preserve">eting on </w:t>
      </w:r>
      <w:r>
        <w:t>time and prepared (with any designated deliverable and/or a set of questions or “next steps”).</w:t>
      </w:r>
    </w:p>
    <w:p w:rsidR="00D45B97" w:rsidRDefault="00D45B97" w:rsidP="00D45B97">
      <w:pPr>
        <w:pStyle w:val="ListParagraph"/>
        <w:numPr>
          <w:ilvl w:val="0"/>
          <w:numId w:val="2"/>
        </w:numPr>
      </w:pPr>
      <w:r>
        <w:t xml:space="preserve">Be aware of the timeline </w:t>
      </w:r>
      <w:r w:rsidR="008F0B29">
        <w:t>Professor X and I</w:t>
      </w:r>
      <w:r>
        <w:t xml:space="preserve"> have set</w:t>
      </w:r>
      <w:r w:rsidR="008F0B29">
        <w:t>,</w:t>
      </w:r>
      <w:r>
        <w:t xml:space="preserve"> and </w:t>
      </w:r>
      <w:r w:rsidR="008F0B29">
        <w:t xml:space="preserve">take responsibility for </w:t>
      </w:r>
      <w:r>
        <w:t>keep</w:t>
      </w:r>
      <w:r w:rsidR="008F0B29">
        <w:t>ing</w:t>
      </w:r>
      <w:r>
        <w:t xml:space="preserve"> myself on track. </w:t>
      </w:r>
    </w:p>
    <w:p w:rsidR="00D45B97" w:rsidRDefault="00D45B97" w:rsidP="00D45B97">
      <w:pPr>
        <w:pStyle w:val="ListParagraph"/>
        <w:numPr>
          <w:ilvl w:val="0"/>
          <w:numId w:val="2"/>
        </w:numPr>
      </w:pPr>
      <w:r>
        <w:t>Complete the first draft of my project no later than one month in advance of the departmental due-date (so that Professor X has time to read and comment on it, and I have time to make revisions).</w:t>
      </w:r>
    </w:p>
    <w:p w:rsidR="00033A99" w:rsidRDefault="00D45B97" w:rsidP="00D45B97">
      <w:pPr>
        <w:pStyle w:val="ListParagraph"/>
        <w:numPr>
          <w:ilvl w:val="0"/>
          <w:numId w:val="2"/>
        </w:numPr>
      </w:pPr>
      <w:r>
        <w:t>Analyze my data as I go, so that I spot problems early.</w:t>
      </w:r>
    </w:p>
    <w:p w:rsidR="00033A99" w:rsidRDefault="00033A99" w:rsidP="00033A99"/>
    <w:p w:rsidR="00033A99" w:rsidRDefault="00033A99" w:rsidP="00033A99">
      <w:r>
        <w:t>Professor X will:</w:t>
      </w:r>
    </w:p>
    <w:p w:rsidR="00033A99" w:rsidRDefault="00033A99" w:rsidP="00033A99">
      <w:pPr>
        <w:pStyle w:val="ListParagraph"/>
        <w:numPr>
          <w:ilvl w:val="0"/>
          <w:numId w:val="4"/>
        </w:numPr>
      </w:pPr>
      <w:r>
        <w:t>Help me determine an appropriate research question.</w:t>
      </w:r>
    </w:p>
    <w:p w:rsidR="00033A99" w:rsidRDefault="00033A99" w:rsidP="00033A99">
      <w:pPr>
        <w:pStyle w:val="ListParagraph"/>
        <w:numPr>
          <w:ilvl w:val="0"/>
          <w:numId w:val="4"/>
        </w:numPr>
      </w:pPr>
      <w:r>
        <w:t>Suggest appropriate readings to get me started.</w:t>
      </w:r>
    </w:p>
    <w:p w:rsidR="00033A99" w:rsidRDefault="00033A99" w:rsidP="00033A99">
      <w:pPr>
        <w:pStyle w:val="ListParagraph"/>
        <w:numPr>
          <w:ilvl w:val="0"/>
          <w:numId w:val="4"/>
        </w:numPr>
      </w:pPr>
      <w:r>
        <w:t>Help me determine a reasonable timeline.</w:t>
      </w:r>
    </w:p>
    <w:p w:rsidR="00033A99" w:rsidRDefault="00033A99" w:rsidP="00033A99">
      <w:pPr>
        <w:pStyle w:val="ListParagraph"/>
        <w:numPr>
          <w:ilvl w:val="0"/>
          <w:numId w:val="4"/>
        </w:numPr>
      </w:pPr>
      <w:r>
        <w:t>Help me determine interim deadlines and appropriate deliverables.</w:t>
      </w:r>
    </w:p>
    <w:p w:rsidR="00033A99" w:rsidRDefault="00033A99" w:rsidP="00033A99">
      <w:pPr>
        <w:pStyle w:val="ListParagraph"/>
        <w:numPr>
          <w:ilvl w:val="0"/>
          <w:numId w:val="4"/>
        </w:numPr>
      </w:pPr>
      <w:r>
        <w:t>Provide advice and feedback in a timely manner.</w:t>
      </w:r>
    </w:p>
    <w:p w:rsidR="00033A99" w:rsidRDefault="00033A99" w:rsidP="00033A99">
      <w:pPr>
        <w:pStyle w:val="ListParagraph"/>
        <w:numPr>
          <w:ilvl w:val="0"/>
          <w:numId w:val="4"/>
        </w:numPr>
      </w:pPr>
      <w:r>
        <w:t>Be available for meetings roughly every three weeks during the semester.</w:t>
      </w:r>
    </w:p>
    <w:p w:rsidR="00033A99" w:rsidRDefault="00033A99" w:rsidP="00033A99">
      <w:pPr>
        <w:pStyle w:val="ListParagraph"/>
        <w:numPr>
          <w:ilvl w:val="0"/>
          <w:numId w:val="4"/>
        </w:numPr>
      </w:pPr>
      <w:r>
        <w:t>Keep our appointments (unless unforeseen circumstances do not permit.)</w:t>
      </w:r>
    </w:p>
    <w:p w:rsidR="00D45B97" w:rsidRDefault="00D45B97" w:rsidP="00033A99"/>
    <w:p w:rsidR="00D45B97" w:rsidRDefault="00D45B97" w:rsidP="00D45B97">
      <w:r>
        <w:t>Professor X will not:</w:t>
      </w:r>
    </w:p>
    <w:p w:rsidR="00D45B97" w:rsidRDefault="00D45B97" w:rsidP="00D45B97">
      <w:pPr>
        <w:pStyle w:val="ListParagraph"/>
        <w:numPr>
          <w:ilvl w:val="0"/>
          <w:numId w:val="5"/>
        </w:numPr>
      </w:pPr>
      <w:r>
        <w:t>Send out reminders</w:t>
      </w:r>
    </w:p>
    <w:p w:rsidR="00033A99" w:rsidRDefault="00D45B97" w:rsidP="00D45B97">
      <w:pPr>
        <w:pStyle w:val="ListParagraph"/>
        <w:numPr>
          <w:ilvl w:val="0"/>
          <w:numId w:val="5"/>
        </w:numPr>
      </w:pPr>
      <w:r>
        <w:t xml:space="preserve">Read last-minute drafts </w:t>
      </w:r>
    </w:p>
    <w:p w:rsidR="00033A99" w:rsidRDefault="00033A99" w:rsidP="00033A99">
      <w:pPr>
        <w:pStyle w:val="ListParagraph"/>
        <w:numPr>
          <w:ilvl w:val="0"/>
          <w:numId w:val="5"/>
        </w:numPr>
      </w:pPr>
      <w:r>
        <w:t>Nag me</w:t>
      </w:r>
    </w:p>
    <w:p w:rsidR="00033A99" w:rsidRDefault="00033A99" w:rsidP="00033A99">
      <w:pPr>
        <w:pStyle w:val="ListParagraph"/>
        <w:numPr>
          <w:ilvl w:val="0"/>
          <w:numId w:val="5"/>
        </w:numPr>
      </w:pPr>
      <w:r>
        <w:t>Lend me his books</w:t>
      </w:r>
    </w:p>
    <w:p w:rsidR="00033A99" w:rsidRDefault="00033A99" w:rsidP="00033A99">
      <w:pPr>
        <w:pBdr>
          <w:bottom w:val="single" w:sz="12" w:space="1" w:color="auto"/>
        </w:pBdr>
      </w:pPr>
    </w:p>
    <w:p w:rsidR="00033A99" w:rsidRDefault="00033A99" w:rsidP="00033A99">
      <w:pPr>
        <w:pBdr>
          <w:bottom w:val="single" w:sz="12" w:space="1" w:color="auto"/>
        </w:pBdr>
      </w:pPr>
    </w:p>
    <w:p w:rsidR="00033A99" w:rsidRDefault="00033A99" w:rsidP="00033A99">
      <w:r>
        <w:t>Student’s name</w:t>
      </w:r>
    </w:p>
    <w:p w:rsidR="00033A99" w:rsidRDefault="00033A99" w:rsidP="00033A99"/>
    <w:p w:rsidR="00033A99" w:rsidRPr="00033A99" w:rsidRDefault="00033A99" w:rsidP="00033A99">
      <w:pPr>
        <w:pBdr>
          <w:bottom w:val="single" w:sz="12" w:space="1" w:color="auto"/>
        </w:pBdr>
        <w:rPr>
          <w:u w:val="single"/>
        </w:rPr>
      </w:pPr>
      <w:r>
        <w:softHyphen/>
      </w:r>
      <w:r>
        <w:softHyphen/>
      </w:r>
      <w:r>
        <w:softHyphen/>
      </w:r>
      <w:r>
        <w:softHyphen/>
      </w:r>
    </w:p>
    <w:p w:rsidR="00033A99" w:rsidRDefault="00033A99" w:rsidP="00033A99">
      <w:r>
        <w:t>Faculty member’s name</w:t>
      </w:r>
    </w:p>
    <w:p w:rsidR="00033A99" w:rsidRDefault="00033A99" w:rsidP="00033A99"/>
    <w:p w:rsidR="00033A99" w:rsidRDefault="00033A99" w:rsidP="00033A99"/>
    <w:p w:rsidR="00D45B97" w:rsidRDefault="00033A99" w:rsidP="00C66303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D45B97" w:rsidSect="00D45B97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E4EE5"/>
    <w:multiLevelType w:val="hybridMultilevel"/>
    <w:tmpl w:val="B9B00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105663"/>
    <w:multiLevelType w:val="hybridMultilevel"/>
    <w:tmpl w:val="0D643440"/>
    <w:lvl w:ilvl="0" w:tplc="540497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D7750A"/>
    <w:multiLevelType w:val="hybridMultilevel"/>
    <w:tmpl w:val="C4441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D02068"/>
    <w:multiLevelType w:val="hybridMultilevel"/>
    <w:tmpl w:val="D5FA9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243E7"/>
    <w:multiLevelType w:val="hybridMultilevel"/>
    <w:tmpl w:val="59D25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8E4BE1"/>
    <w:multiLevelType w:val="hybridMultilevel"/>
    <w:tmpl w:val="7C400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66303"/>
    <w:rsid w:val="00033A99"/>
    <w:rsid w:val="005C27C1"/>
    <w:rsid w:val="00642D49"/>
    <w:rsid w:val="00745E04"/>
    <w:rsid w:val="008F0B29"/>
    <w:rsid w:val="00C66303"/>
    <w:rsid w:val="00D45B97"/>
    <w:rsid w:val="00E15A89"/>
    <w:rsid w:val="00E55854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D9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C663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1706</Characters>
  <Application>Microsoft Macintosh Word</Application>
  <DocSecurity>0</DocSecurity>
  <Lines>14</Lines>
  <Paragraphs>3</Paragraphs>
  <ScaleCrop>false</ScaleCrop>
  <Company>Eberly Center for Teaching Excellence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marie norman</cp:lastModifiedBy>
  <cp:revision>2</cp:revision>
  <dcterms:created xsi:type="dcterms:W3CDTF">2011-06-13T19:55:00Z</dcterms:created>
  <dcterms:modified xsi:type="dcterms:W3CDTF">2011-06-13T19:55:00Z</dcterms:modified>
</cp:coreProperties>
</file>